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8B8" w:rsidRDefault="003468B8"/>
    <w:p w:rsidR="003468B8" w:rsidRDefault="003468B8"/>
    <w:p w:rsidR="003468B8" w:rsidRPr="005D0868" w:rsidRDefault="003468B8" w:rsidP="005D0868">
      <w:pPr>
        <w:jc w:val="both"/>
        <w:rPr>
          <w:sz w:val="24"/>
          <w:szCs w:val="24"/>
        </w:rPr>
      </w:pPr>
    </w:p>
    <w:p w:rsidR="00B02874" w:rsidRDefault="00B02874" w:rsidP="005D08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2874" w:rsidRDefault="00B02874" w:rsidP="005D08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A4027" w:rsidRPr="005D0868" w:rsidRDefault="003468B8" w:rsidP="005D08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D0868">
        <w:rPr>
          <w:rFonts w:ascii="Arial" w:hAnsi="Arial" w:cs="Arial"/>
          <w:b/>
          <w:sz w:val="24"/>
          <w:szCs w:val="24"/>
        </w:rPr>
        <w:t>DESPACHO DE AJUDICAÇÃO</w:t>
      </w:r>
    </w:p>
    <w:p w:rsidR="005D0868" w:rsidRPr="005D0868" w:rsidRDefault="005D0868" w:rsidP="005D08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D0868" w:rsidRPr="005D0868" w:rsidRDefault="005D0868" w:rsidP="005D08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D0868" w:rsidRDefault="00CA4027" w:rsidP="005D086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D0868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No exercício de minhas atribuições como Presidente da Licitação após análise criteriosa das propostas apresentadas e dos critérios estabelecidos no edital de Concorrência </w:t>
      </w:r>
      <w:r w:rsidR="00FA24FE">
        <w:rPr>
          <w:rFonts w:ascii="Arial" w:hAnsi="Arial" w:cs="Arial"/>
          <w:color w:val="0D0D0D"/>
          <w:sz w:val="24"/>
          <w:szCs w:val="24"/>
          <w:shd w:val="clear" w:color="auto" w:fill="FFFFFF"/>
        </w:rPr>
        <w:t>0</w:t>
      </w:r>
      <w:r w:rsidR="003B3FCA">
        <w:rPr>
          <w:rFonts w:ascii="Arial" w:hAnsi="Arial" w:cs="Arial"/>
          <w:color w:val="0D0D0D"/>
          <w:sz w:val="24"/>
          <w:szCs w:val="24"/>
          <w:shd w:val="clear" w:color="auto" w:fill="FFFFFF"/>
        </w:rPr>
        <w:t>5</w:t>
      </w:r>
      <w:r w:rsidRPr="005D0868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/2024 </w:t>
      </w:r>
      <w:r w:rsidR="003468B8" w:rsidRPr="005D0868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Processo </w:t>
      </w:r>
      <w:r w:rsidR="003B3FCA">
        <w:rPr>
          <w:rFonts w:ascii="Arial" w:hAnsi="Arial" w:cs="Arial"/>
          <w:color w:val="0D0D0D"/>
          <w:sz w:val="24"/>
          <w:szCs w:val="24"/>
          <w:shd w:val="clear" w:color="auto" w:fill="FFFFFF"/>
        </w:rPr>
        <w:t>39</w:t>
      </w:r>
      <w:r w:rsidR="003468B8" w:rsidRPr="005D0868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/2024, </w:t>
      </w:r>
      <w:r w:rsidRPr="005D0868">
        <w:rPr>
          <w:rFonts w:ascii="Arial" w:hAnsi="Arial" w:cs="Arial"/>
          <w:color w:val="0D0D0D"/>
          <w:sz w:val="24"/>
          <w:szCs w:val="24"/>
          <w:shd w:val="clear" w:color="auto" w:fill="FFFFFF"/>
        </w:rPr>
        <w:t>determino a adjudicação do objeto desta licitação à empresa/</w:t>
      </w:r>
      <w:r w:rsidR="003468B8" w:rsidRPr="005D0868">
        <w:rPr>
          <w:rFonts w:ascii="Arial" w:hAnsi="Arial" w:cs="Arial"/>
          <w:sz w:val="24"/>
          <w:szCs w:val="24"/>
        </w:rPr>
        <w:t xml:space="preserve"> </w:t>
      </w:r>
      <w:r w:rsidR="003B3FCA">
        <w:rPr>
          <w:rFonts w:ascii="Arial" w:hAnsi="Arial" w:cs="Arial"/>
          <w:sz w:val="24"/>
          <w:szCs w:val="24"/>
        </w:rPr>
        <w:t>CONSTRUBRAS CONSTRUTORA DE OBRAS RODOVIARIAS LTDA</w:t>
      </w:r>
      <w:r w:rsidRPr="005D0868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pelo valor de </w:t>
      </w:r>
      <w:r w:rsidR="003468B8" w:rsidRPr="005D0868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R$ </w:t>
      </w:r>
      <w:r w:rsidR="003B3FCA">
        <w:rPr>
          <w:rFonts w:ascii="Arial" w:hAnsi="Arial" w:cs="Arial"/>
          <w:sz w:val="24"/>
          <w:szCs w:val="24"/>
        </w:rPr>
        <w:t>1.067.177,95</w:t>
      </w:r>
    </w:p>
    <w:p w:rsidR="005D0868" w:rsidRDefault="005D0868" w:rsidP="005D086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D0868" w:rsidRDefault="003468B8" w:rsidP="005D0868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5D0868">
        <w:rPr>
          <w:rFonts w:ascii="Arial" w:hAnsi="Arial" w:cs="Arial"/>
          <w:sz w:val="24"/>
          <w:szCs w:val="24"/>
        </w:rPr>
        <w:t xml:space="preserve">Município de Sagrada Família/RS </w:t>
      </w:r>
      <w:r w:rsidR="003B3FCA">
        <w:rPr>
          <w:rFonts w:ascii="Arial" w:hAnsi="Arial" w:cs="Arial"/>
          <w:sz w:val="24"/>
          <w:szCs w:val="24"/>
        </w:rPr>
        <w:t>02</w:t>
      </w:r>
      <w:r w:rsidR="005D0868">
        <w:rPr>
          <w:rFonts w:ascii="Arial" w:hAnsi="Arial" w:cs="Arial"/>
          <w:sz w:val="24"/>
          <w:szCs w:val="24"/>
        </w:rPr>
        <w:t xml:space="preserve"> </w:t>
      </w:r>
      <w:r w:rsidR="003B3FCA">
        <w:rPr>
          <w:rFonts w:ascii="Arial" w:hAnsi="Arial" w:cs="Arial"/>
          <w:sz w:val="24"/>
          <w:szCs w:val="24"/>
        </w:rPr>
        <w:t>MAIO</w:t>
      </w:r>
      <w:r w:rsidR="005D0868">
        <w:rPr>
          <w:rFonts w:ascii="Arial" w:hAnsi="Arial" w:cs="Arial"/>
          <w:sz w:val="24"/>
          <w:szCs w:val="24"/>
        </w:rPr>
        <w:t xml:space="preserve"> de 2024</w:t>
      </w:r>
    </w:p>
    <w:p w:rsidR="005D0868" w:rsidRPr="005D0868" w:rsidRDefault="005D0868" w:rsidP="005D086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D0868" w:rsidRPr="005D0868" w:rsidRDefault="005D0868" w:rsidP="005D0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0868">
        <w:rPr>
          <w:rFonts w:ascii="Arial" w:hAnsi="Arial" w:cs="Arial"/>
          <w:sz w:val="24"/>
          <w:szCs w:val="24"/>
        </w:rPr>
        <w:t xml:space="preserve">Eliane Vargas Ronsani </w:t>
      </w:r>
    </w:p>
    <w:p w:rsidR="00CA4027" w:rsidRPr="005D0868" w:rsidRDefault="003468B8" w:rsidP="005D0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0868">
        <w:rPr>
          <w:rFonts w:ascii="Arial" w:hAnsi="Arial" w:cs="Arial"/>
          <w:sz w:val="24"/>
          <w:szCs w:val="24"/>
        </w:rPr>
        <w:t xml:space="preserve"> Presidente de Licitações.</w:t>
      </w:r>
    </w:p>
    <w:sectPr w:rsidR="00CA4027" w:rsidRPr="005D08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016" w:rsidRDefault="00E07016" w:rsidP="00FC4FA3">
      <w:pPr>
        <w:spacing w:after="0" w:line="240" w:lineRule="auto"/>
      </w:pPr>
      <w:r>
        <w:separator/>
      </w:r>
    </w:p>
  </w:endnote>
  <w:endnote w:type="continuationSeparator" w:id="0">
    <w:p w:rsidR="00E07016" w:rsidRDefault="00E07016" w:rsidP="00FC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016" w:rsidRDefault="00E07016" w:rsidP="00FC4FA3">
      <w:pPr>
        <w:spacing w:after="0" w:line="240" w:lineRule="auto"/>
      </w:pPr>
      <w:r>
        <w:separator/>
      </w:r>
    </w:p>
  </w:footnote>
  <w:footnote w:type="continuationSeparator" w:id="0">
    <w:p w:rsidR="00E07016" w:rsidRDefault="00E07016" w:rsidP="00FC4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F1"/>
    <w:rsid w:val="00161B6D"/>
    <w:rsid w:val="00261227"/>
    <w:rsid w:val="003468B8"/>
    <w:rsid w:val="003700B4"/>
    <w:rsid w:val="00382DF1"/>
    <w:rsid w:val="003B3FCA"/>
    <w:rsid w:val="005D0868"/>
    <w:rsid w:val="00844910"/>
    <w:rsid w:val="008C6C1D"/>
    <w:rsid w:val="009255C6"/>
    <w:rsid w:val="00A7470E"/>
    <w:rsid w:val="00B02874"/>
    <w:rsid w:val="00B12D49"/>
    <w:rsid w:val="00B6515C"/>
    <w:rsid w:val="00C127E8"/>
    <w:rsid w:val="00CA4027"/>
    <w:rsid w:val="00CC72CB"/>
    <w:rsid w:val="00E07016"/>
    <w:rsid w:val="00F21699"/>
    <w:rsid w:val="00FA24FE"/>
    <w:rsid w:val="00FC4FA3"/>
    <w:rsid w:val="00FE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82528-834A-4D57-A15A-0A594EEB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4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FA3"/>
  </w:style>
  <w:style w:type="paragraph" w:styleId="Rodap">
    <w:name w:val="footer"/>
    <w:basedOn w:val="Normal"/>
    <w:link w:val="RodapChar"/>
    <w:uiPriority w:val="99"/>
    <w:unhideWhenUsed/>
    <w:rsid w:val="00FC4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FA3"/>
  </w:style>
  <w:style w:type="paragraph" w:styleId="Textodebalo">
    <w:name w:val="Balloon Text"/>
    <w:basedOn w:val="Normal"/>
    <w:link w:val="TextodebaloChar"/>
    <w:uiPriority w:val="99"/>
    <w:semiHidden/>
    <w:unhideWhenUsed/>
    <w:rsid w:val="00B02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3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</cp:revision>
  <cp:lastPrinted>2024-05-02T17:14:00Z</cp:lastPrinted>
  <dcterms:created xsi:type="dcterms:W3CDTF">2024-05-02T17:16:00Z</dcterms:created>
  <dcterms:modified xsi:type="dcterms:W3CDTF">2024-05-02T17:16:00Z</dcterms:modified>
</cp:coreProperties>
</file>